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5B" w:rsidRDefault="00F5795B" w:rsidP="00B1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5795B">
        <w:rPr>
          <w:rFonts w:ascii="Times New Roman" w:hAnsi="Times New Roman" w:cs="Times New Roman"/>
          <w:b/>
          <w:sz w:val="28"/>
          <w:szCs w:val="20"/>
        </w:rPr>
        <w:t xml:space="preserve">Журнал регистрации </w:t>
      </w:r>
      <w:r w:rsidR="00356CD6">
        <w:rPr>
          <w:rFonts w:ascii="Times New Roman" w:hAnsi="Times New Roman" w:cs="Times New Roman"/>
          <w:b/>
          <w:sz w:val="28"/>
          <w:szCs w:val="20"/>
        </w:rPr>
        <w:t>исходящей</w:t>
      </w:r>
      <w:r w:rsidRPr="00F5795B">
        <w:rPr>
          <w:rFonts w:ascii="Times New Roman" w:hAnsi="Times New Roman" w:cs="Times New Roman"/>
          <w:b/>
          <w:sz w:val="28"/>
          <w:szCs w:val="20"/>
        </w:rPr>
        <w:t xml:space="preserve"> корреспонденции</w:t>
      </w:r>
    </w:p>
    <w:p w:rsidR="00F5795B" w:rsidRPr="00F5795B" w:rsidRDefault="00F5795B" w:rsidP="00F5795B">
      <w:pPr>
        <w:overflowPunct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en-US" w:eastAsia="ru-RU"/>
        </w:rPr>
      </w:pPr>
      <w:bookmarkStart w:id="0" w:name="_GoBack"/>
      <w:bookmarkEnd w:id="0"/>
    </w:p>
    <w:p w:rsidR="00F5795B" w:rsidRPr="00F5795B" w:rsidRDefault="00F5795B" w:rsidP="00F5795B">
      <w:pPr>
        <w:overflowPunct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3969"/>
        <w:gridCol w:w="1559"/>
      </w:tblGrid>
      <w:tr w:rsidR="00DF4F2E" w:rsidRPr="00F5795B" w:rsidTr="00BA6C61">
        <w:trPr>
          <w:cantSplit/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E" w:rsidRPr="00F5795B" w:rsidRDefault="00DF4F2E" w:rsidP="00F57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F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ходящий номер и 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E" w:rsidRPr="00F5795B" w:rsidRDefault="00DF4F2E" w:rsidP="00356C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адресован</w:t>
            </w:r>
            <w:r w:rsidRPr="00F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E" w:rsidRPr="00F5795B" w:rsidRDefault="00DF4F2E" w:rsidP="00F57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2E" w:rsidRPr="00F5795B" w:rsidRDefault="00DF4F2E" w:rsidP="00DF4F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</w:t>
            </w:r>
            <w:r w:rsidRPr="00F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F4F2E" w:rsidRPr="00F5795B" w:rsidTr="00CA23F1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№ 7</w:t>
            </w:r>
          </w:p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356CD6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Начальнику Эксплуатационного депо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Бугач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Сидорову Ф.И.</w:t>
            </w:r>
          </w:p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М</w:t>
            </w:r>
            <w:r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отивированно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е мнение</w:t>
            </w:r>
            <w:r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профкома  по проекту приказа «Об установлении графика отпусков»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Решение</w:t>
            </w:r>
            <w:r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профкома</w:t>
            </w:r>
          </w:p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12</w:t>
            </w:r>
            <w:r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-2 </w:t>
            </w:r>
          </w:p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04.07.</w:t>
            </w:r>
            <w:r w:rsidRPr="00F5795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DF4F2E" w:rsidRPr="00F5795B" w:rsidTr="00C342F2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F257F8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D3119C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4E212C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BA3BEC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F26FCD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4C1CC9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E33361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AD6058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F44DE1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6A00AD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E54779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511C40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D34733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DF08F4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855745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493000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31599E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640BD8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FE4EF5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2F5554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3067F7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632C07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4F2E" w:rsidRPr="00F5795B" w:rsidTr="002F5F1D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2E" w:rsidRPr="00F5795B" w:rsidRDefault="00DF4F2E" w:rsidP="00F5795B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5795B" w:rsidRPr="00F5795B" w:rsidRDefault="00F5795B" w:rsidP="00F5795B">
      <w:pPr>
        <w:overflowPunct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1401B" w:rsidRPr="00F5795B" w:rsidRDefault="00B1401B" w:rsidP="00F5795B">
      <w:pPr>
        <w:jc w:val="center"/>
        <w:rPr>
          <w:rFonts w:ascii="Times New Roman" w:hAnsi="Times New Roman" w:cs="Times New Roman"/>
          <w:sz w:val="24"/>
          <w:szCs w:val="20"/>
        </w:rPr>
      </w:pPr>
    </w:p>
    <w:sectPr w:rsidR="00B1401B" w:rsidRPr="00F5795B" w:rsidSect="00B1401B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46" w:rsidRDefault="00324746" w:rsidP="00B1401B">
      <w:pPr>
        <w:spacing w:after="0" w:line="240" w:lineRule="auto"/>
      </w:pPr>
      <w:r>
        <w:separator/>
      </w:r>
    </w:p>
  </w:endnote>
  <w:endnote w:type="continuationSeparator" w:id="0">
    <w:p w:rsidR="00324746" w:rsidRDefault="00324746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8A6AF9">
          <w:pPr>
            <w:pStyle w:val="a5"/>
            <w:jc w:val="right"/>
            <w:rPr>
              <w:color w:val="4F81BD" w:themeColor="accent1"/>
            </w:rPr>
          </w:pPr>
          <w:r w:rsidRPr="008A6AF9">
            <w:fldChar w:fldCharType="begin"/>
          </w:r>
          <w:r w:rsidR="00B1401B">
            <w:instrText>PAGE   \* MERGEFORMAT</w:instrText>
          </w:r>
          <w:r w:rsidRPr="008A6AF9">
            <w:fldChar w:fldCharType="separate"/>
          </w:r>
          <w:r w:rsidR="00DF4F2E" w:rsidRPr="00DF4F2E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46" w:rsidRDefault="00324746" w:rsidP="00B1401B">
      <w:pPr>
        <w:spacing w:after="0" w:line="240" w:lineRule="auto"/>
      </w:pPr>
      <w:r>
        <w:separator/>
      </w:r>
    </w:p>
  </w:footnote>
  <w:footnote w:type="continuationSeparator" w:id="0">
    <w:p w:rsidR="00324746" w:rsidRDefault="00324746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A8"/>
    <w:rsid w:val="00007EA8"/>
    <w:rsid w:val="000859E2"/>
    <w:rsid w:val="001357C4"/>
    <w:rsid w:val="00147D73"/>
    <w:rsid w:val="002C04F9"/>
    <w:rsid w:val="00324746"/>
    <w:rsid w:val="00356CD6"/>
    <w:rsid w:val="003676F5"/>
    <w:rsid w:val="003C724E"/>
    <w:rsid w:val="00564B02"/>
    <w:rsid w:val="005B7D4E"/>
    <w:rsid w:val="00650C64"/>
    <w:rsid w:val="00897EBB"/>
    <w:rsid w:val="008A6AF9"/>
    <w:rsid w:val="008D7427"/>
    <w:rsid w:val="009A6218"/>
    <w:rsid w:val="00B1401B"/>
    <w:rsid w:val="00DF4F2E"/>
    <w:rsid w:val="00ED4679"/>
    <w:rsid w:val="00F5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Гладкова Полина Николаевна</cp:lastModifiedBy>
  <cp:revision>4</cp:revision>
  <dcterms:created xsi:type="dcterms:W3CDTF">2018-04-16T01:30:00Z</dcterms:created>
  <dcterms:modified xsi:type="dcterms:W3CDTF">2018-04-16T02:24:00Z</dcterms:modified>
</cp:coreProperties>
</file>